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3" w:rsidRPr="00F11E23" w:rsidRDefault="00BA337A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УТВЕРЖДАЮ</w:t>
      </w:r>
    </w:p>
    <w:p w:rsidR="00BA337A" w:rsidRPr="00F11E23" w:rsidRDefault="00BA337A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Заведующий государственного</w:t>
      </w:r>
    </w:p>
    <w:p w:rsidR="00BA337A" w:rsidRPr="00F11E23" w:rsidRDefault="00C766E1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337A" w:rsidRPr="00F11E23">
        <w:rPr>
          <w:rFonts w:ascii="Times New Roman" w:hAnsi="Times New Roman" w:cs="Times New Roman"/>
          <w:sz w:val="28"/>
          <w:szCs w:val="28"/>
        </w:rPr>
        <w:t>чреждения образования</w:t>
      </w:r>
    </w:p>
    <w:p w:rsidR="00BA337A" w:rsidRPr="00F11E23" w:rsidRDefault="0070499B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6D3957">
        <w:rPr>
          <w:rFonts w:ascii="Times New Roman" w:hAnsi="Times New Roman" w:cs="Times New Roman"/>
          <w:sz w:val="28"/>
          <w:szCs w:val="28"/>
        </w:rPr>
        <w:t>сад №69</w:t>
      </w:r>
      <w:r w:rsidR="00BA337A" w:rsidRPr="00F11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7A" w:rsidRPr="00F11E23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="00BA337A" w:rsidRPr="00F11E23">
        <w:rPr>
          <w:rFonts w:ascii="Times New Roman" w:hAnsi="Times New Roman" w:cs="Times New Roman"/>
          <w:sz w:val="28"/>
          <w:szCs w:val="28"/>
        </w:rPr>
        <w:t>»</w:t>
      </w:r>
    </w:p>
    <w:p w:rsidR="00DA2EC4" w:rsidRPr="00F11E23" w:rsidRDefault="0090226C" w:rsidP="00F30CD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6D3957">
        <w:rPr>
          <w:rFonts w:ascii="Times New Roman" w:hAnsi="Times New Roman" w:cs="Times New Roman"/>
          <w:sz w:val="28"/>
          <w:szCs w:val="28"/>
        </w:rPr>
        <w:t>М.В.Хоронеко</w:t>
      </w:r>
      <w:proofErr w:type="spellEnd"/>
    </w:p>
    <w:p w:rsidR="001F4C92" w:rsidRDefault="001F4C92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26C" w:rsidRPr="00F11E23" w:rsidRDefault="0090226C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E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2EC4" w:rsidRDefault="0007201B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действий по минимизации отходов</w:t>
      </w:r>
    </w:p>
    <w:p w:rsidR="0090226C" w:rsidRDefault="00C766E1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0499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D3957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proofErr w:type="gramStart"/>
      <w:r w:rsidR="006D3957">
        <w:rPr>
          <w:rFonts w:ascii="Times New Roman" w:hAnsi="Times New Roman" w:cs="Times New Roman"/>
          <w:b/>
          <w:sz w:val="28"/>
          <w:szCs w:val="28"/>
        </w:rPr>
        <w:t>уч</w:t>
      </w:r>
      <w:r w:rsidR="0090226C" w:rsidRPr="00F11E23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C766E1" w:rsidRDefault="00C766E1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666"/>
        <w:gridCol w:w="2030"/>
        <w:gridCol w:w="2880"/>
      </w:tblGrid>
      <w:tr w:rsidR="00C766E1" w:rsidTr="00DC399F">
        <w:tc>
          <w:tcPr>
            <w:tcW w:w="784" w:type="dxa"/>
          </w:tcPr>
          <w:p w:rsidR="00C766E1" w:rsidRDefault="00C766E1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766E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</w:p>
        </w:tc>
        <w:tc>
          <w:tcPr>
            <w:tcW w:w="3783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5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 работ</w:t>
            </w:r>
          </w:p>
        </w:tc>
      </w:tr>
      <w:tr w:rsidR="00B32462" w:rsidTr="00DC399F">
        <w:tc>
          <w:tcPr>
            <w:tcW w:w="784" w:type="dxa"/>
          </w:tcPr>
          <w:p w:rsidR="00B32462" w:rsidRPr="00015E8E" w:rsidRDefault="00B32462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B32462" w:rsidRPr="00015E8E" w:rsidRDefault="0070499B" w:rsidP="00D31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покраска  оборудованного места</w:t>
            </w:r>
            <w:r w:rsidR="00B32462">
              <w:rPr>
                <w:rFonts w:ascii="Times New Roman" w:hAnsi="Times New Roman" w:cs="Times New Roman"/>
                <w:sz w:val="28"/>
                <w:szCs w:val="28"/>
              </w:rPr>
              <w:t xml:space="preserve"> для раздельного сбора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B32462" w:rsidRPr="00015E8E" w:rsidRDefault="0070499B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Июнь_июль</w:t>
            </w:r>
            <w:proofErr w:type="spellEnd"/>
            <w:r w:rsidR="006D395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945" w:type="dxa"/>
            <w:vMerge w:val="restart"/>
          </w:tcPr>
          <w:p w:rsidR="00B32462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</w:t>
            </w:r>
            <w:r w:rsidR="00B159CF">
              <w:rPr>
                <w:rFonts w:ascii="Times New Roman" w:hAnsi="Times New Roman" w:cs="Times New Roman"/>
                <w:sz w:val="28"/>
                <w:szCs w:val="28"/>
              </w:rPr>
              <w:t>й деятельности –</w:t>
            </w:r>
            <w:proofErr w:type="spellStart"/>
            <w:r w:rsidR="006D3957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6D3957"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  <w:p w:rsidR="00B32462" w:rsidRDefault="00B159CF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2462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хоз</w:t>
            </w:r>
            <w:r w:rsidR="006D3957">
              <w:rPr>
                <w:rFonts w:ascii="Times New Roman" w:hAnsi="Times New Roman" w:cs="Times New Roman"/>
                <w:sz w:val="28"/>
                <w:szCs w:val="28"/>
              </w:rPr>
              <w:t>яйственной работе Данилова К.В</w:t>
            </w:r>
            <w:r w:rsidR="00B32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DB6" w:rsidRDefault="00B159CF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3DB6">
              <w:rPr>
                <w:rFonts w:ascii="Times New Roman" w:hAnsi="Times New Roman" w:cs="Times New Roman"/>
                <w:sz w:val="28"/>
                <w:szCs w:val="28"/>
              </w:rPr>
              <w:t>оспитатели дошкольного образования старших групп.</w:t>
            </w:r>
          </w:p>
          <w:p w:rsidR="00FF3DB6" w:rsidRPr="00015E8E" w:rsidRDefault="00FF3DB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62" w:rsidTr="00DC399F">
        <w:tc>
          <w:tcPr>
            <w:tcW w:w="784" w:type="dxa"/>
          </w:tcPr>
          <w:p w:rsidR="00B32462" w:rsidRPr="00015E8E" w:rsidRDefault="00B32462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B32462" w:rsidRDefault="00B32462" w:rsidP="00D31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бумагу повторно (для упаковки, записей</w:t>
            </w:r>
            <w:r w:rsidR="0070499B">
              <w:rPr>
                <w:rFonts w:ascii="Times New Roman" w:hAnsi="Times New Roman" w:cs="Times New Roman"/>
                <w:sz w:val="28"/>
                <w:szCs w:val="28"/>
              </w:rPr>
              <w:t>, свободной художественной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4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B32462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vMerge/>
          </w:tcPr>
          <w:p w:rsidR="00B32462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62" w:rsidTr="00DC399F">
        <w:tc>
          <w:tcPr>
            <w:tcW w:w="784" w:type="dxa"/>
          </w:tcPr>
          <w:p w:rsidR="00B32462" w:rsidRPr="00015E8E" w:rsidRDefault="00B32462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:rsidR="00B32462" w:rsidRPr="00015E8E" w:rsidRDefault="009827D8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организацию</w:t>
            </w:r>
            <w:r w:rsidR="00B32462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2462">
              <w:rPr>
                <w:rFonts w:ascii="Times New Roman" w:hAnsi="Times New Roman" w:cs="Times New Roman"/>
                <w:sz w:val="28"/>
                <w:szCs w:val="28"/>
              </w:rPr>
              <w:t xml:space="preserve"> бумаги и сдачу в макулатуру</w:t>
            </w:r>
            <w:r w:rsidR="00704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vMerge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62" w:rsidTr="00DC399F">
        <w:tc>
          <w:tcPr>
            <w:tcW w:w="784" w:type="dxa"/>
          </w:tcPr>
          <w:p w:rsidR="00B32462" w:rsidRPr="00015E8E" w:rsidRDefault="00B32462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FF3DB6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просветительскую деятельность среди семей воспитанников</w:t>
            </w:r>
            <w:r w:rsidR="00FF3D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2462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при покупке товара в магазине, предпочтение отдавать бумажной упаковке</w:t>
            </w:r>
            <w:r w:rsidR="00FF3D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DB6" w:rsidRPr="00015E8E" w:rsidRDefault="00FF3DB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многоразовую матерчатую сумку для покупок, сокращая тем самым приобретение полиэтиленовых пакетов</w:t>
            </w:r>
          </w:p>
        </w:tc>
        <w:tc>
          <w:tcPr>
            <w:tcW w:w="2059" w:type="dxa"/>
          </w:tcPr>
          <w:p w:rsidR="00B32462" w:rsidRPr="00015E8E" w:rsidRDefault="006D3957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vMerge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62" w:rsidTr="00DC399F">
        <w:tc>
          <w:tcPr>
            <w:tcW w:w="784" w:type="dxa"/>
          </w:tcPr>
          <w:p w:rsidR="00B32462" w:rsidRPr="00015E8E" w:rsidRDefault="00B32462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сдачу стеклянных бутылок и банок для вторичного использования</w:t>
            </w:r>
          </w:p>
        </w:tc>
        <w:tc>
          <w:tcPr>
            <w:tcW w:w="2059" w:type="dxa"/>
          </w:tcPr>
          <w:p w:rsidR="00B32462" w:rsidRPr="00015E8E" w:rsidRDefault="00FF3DB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vMerge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62" w:rsidTr="00DC399F">
        <w:tc>
          <w:tcPr>
            <w:tcW w:w="784" w:type="dxa"/>
          </w:tcPr>
          <w:p w:rsidR="00B32462" w:rsidRPr="00015E8E" w:rsidRDefault="00A9023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Выбрасывать мусор в специальное место сбора мусора</w:t>
            </w:r>
          </w:p>
        </w:tc>
        <w:tc>
          <w:tcPr>
            <w:tcW w:w="2059" w:type="dxa"/>
          </w:tcPr>
          <w:p w:rsidR="00B32462" w:rsidRPr="00015E8E" w:rsidRDefault="00FF3DB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vMerge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62" w:rsidTr="00DC399F">
        <w:tc>
          <w:tcPr>
            <w:tcW w:w="784" w:type="dxa"/>
          </w:tcPr>
          <w:p w:rsidR="00B32462" w:rsidRPr="00015E8E" w:rsidRDefault="00A9023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83" w:type="dxa"/>
          </w:tcPr>
          <w:p w:rsidR="00B32462" w:rsidRPr="00015E8E" w:rsidRDefault="00FF3DB6" w:rsidP="00D601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семей воспитанников </w:t>
            </w:r>
            <w:r w:rsidR="00B32462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раздельному сбору в учреждении дошкольного образования</w:t>
            </w:r>
          </w:p>
        </w:tc>
        <w:tc>
          <w:tcPr>
            <w:tcW w:w="2059" w:type="dxa"/>
          </w:tcPr>
          <w:p w:rsidR="00B32462" w:rsidRPr="00015E8E" w:rsidRDefault="006D3957" w:rsidP="00D601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vMerge/>
          </w:tcPr>
          <w:p w:rsidR="00B32462" w:rsidRPr="00015E8E" w:rsidRDefault="00B3246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C92" w:rsidTr="00DC399F">
        <w:tc>
          <w:tcPr>
            <w:tcW w:w="784" w:type="dxa"/>
          </w:tcPr>
          <w:p w:rsidR="001F4C92" w:rsidRDefault="001F4C92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83" w:type="dxa"/>
          </w:tcPr>
          <w:p w:rsidR="001F4C92" w:rsidRDefault="001F4C92" w:rsidP="00D601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групповых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выставок  из вторичного материала.</w:t>
            </w:r>
          </w:p>
        </w:tc>
        <w:tc>
          <w:tcPr>
            <w:tcW w:w="2059" w:type="dxa"/>
          </w:tcPr>
          <w:p w:rsidR="001F4C92" w:rsidRDefault="006D3957" w:rsidP="00D601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  <w:bookmarkStart w:id="0" w:name="_GoBack"/>
            <w:bookmarkEnd w:id="0"/>
          </w:p>
        </w:tc>
        <w:tc>
          <w:tcPr>
            <w:tcW w:w="2945" w:type="dxa"/>
          </w:tcPr>
          <w:p w:rsidR="001F4C92" w:rsidRPr="00015E8E" w:rsidRDefault="001F4C92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6E1" w:rsidRDefault="00C766E1" w:rsidP="00F30CD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Pr="00F11E23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6A95" w:rsidRPr="00F11E23" w:rsidSect="0061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8"/>
    <w:rsid w:val="00015E8E"/>
    <w:rsid w:val="00025E79"/>
    <w:rsid w:val="00043B3F"/>
    <w:rsid w:val="00056DCC"/>
    <w:rsid w:val="0007201B"/>
    <w:rsid w:val="000774BA"/>
    <w:rsid w:val="000826CC"/>
    <w:rsid w:val="00085829"/>
    <w:rsid w:val="000E1029"/>
    <w:rsid w:val="00121C43"/>
    <w:rsid w:val="00141302"/>
    <w:rsid w:val="00187DC9"/>
    <w:rsid w:val="001B258F"/>
    <w:rsid w:val="001B43F7"/>
    <w:rsid w:val="001E68AE"/>
    <w:rsid w:val="001F4C92"/>
    <w:rsid w:val="001F6B7B"/>
    <w:rsid w:val="002323D2"/>
    <w:rsid w:val="002C42F9"/>
    <w:rsid w:val="002E1786"/>
    <w:rsid w:val="003D31C0"/>
    <w:rsid w:val="004A4111"/>
    <w:rsid w:val="004E1210"/>
    <w:rsid w:val="00500B36"/>
    <w:rsid w:val="005333F5"/>
    <w:rsid w:val="00563368"/>
    <w:rsid w:val="00594E67"/>
    <w:rsid w:val="00606F9E"/>
    <w:rsid w:val="0061033F"/>
    <w:rsid w:val="006166D3"/>
    <w:rsid w:val="00623AB7"/>
    <w:rsid w:val="00663EE9"/>
    <w:rsid w:val="006D3957"/>
    <w:rsid w:val="006D52D8"/>
    <w:rsid w:val="007044ED"/>
    <w:rsid w:val="0070499B"/>
    <w:rsid w:val="007670EB"/>
    <w:rsid w:val="007D3249"/>
    <w:rsid w:val="008250E6"/>
    <w:rsid w:val="00857333"/>
    <w:rsid w:val="00870609"/>
    <w:rsid w:val="00887D34"/>
    <w:rsid w:val="008A599B"/>
    <w:rsid w:val="008E3DB9"/>
    <w:rsid w:val="008E3E4D"/>
    <w:rsid w:val="0090226C"/>
    <w:rsid w:val="00932219"/>
    <w:rsid w:val="0096168A"/>
    <w:rsid w:val="009827D8"/>
    <w:rsid w:val="009B3C91"/>
    <w:rsid w:val="009B6A95"/>
    <w:rsid w:val="009D09DA"/>
    <w:rsid w:val="009D5DF8"/>
    <w:rsid w:val="009F00D8"/>
    <w:rsid w:val="009F181A"/>
    <w:rsid w:val="00A07B8A"/>
    <w:rsid w:val="00A1753A"/>
    <w:rsid w:val="00A21AC0"/>
    <w:rsid w:val="00A4039F"/>
    <w:rsid w:val="00A47913"/>
    <w:rsid w:val="00A56D78"/>
    <w:rsid w:val="00A90236"/>
    <w:rsid w:val="00A91C03"/>
    <w:rsid w:val="00AA28CF"/>
    <w:rsid w:val="00AA34A7"/>
    <w:rsid w:val="00AB58F8"/>
    <w:rsid w:val="00AE4EE1"/>
    <w:rsid w:val="00AE7B65"/>
    <w:rsid w:val="00AF1287"/>
    <w:rsid w:val="00B07C38"/>
    <w:rsid w:val="00B159CF"/>
    <w:rsid w:val="00B32462"/>
    <w:rsid w:val="00B97AD2"/>
    <w:rsid w:val="00B97B90"/>
    <w:rsid w:val="00BA337A"/>
    <w:rsid w:val="00BC1083"/>
    <w:rsid w:val="00BE69DA"/>
    <w:rsid w:val="00C05F9E"/>
    <w:rsid w:val="00C766E1"/>
    <w:rsid w:val="00CC722C"/>
    <w:rsid w:val="00CE202E"/>
    <w:rsid w:val="00D1301B"/>
    <w:rsid w:val="00D164C2"/>
    <w:rsid w:val="00D31BB6"/>
    <w:rsid w:val="00D60194"/>
    <w:rsid w:val="00DA2EC4"/>
    <w:rsid w:val="00DC399F"/>
    <w:rsid w:val="00DD1759"/>
    <w:rsid w:val="00DD4584"/>
    <w:rsid w:val="00DF00A1"/>
    <w:rsid w:val="00DF6AC7"/>
    <w:rsid w:val="00E132AA"/>
    <w:rsid w:val="00E17E8F"/>
    <w:rsid w:val="00E20EE7"/>
    <w:rsid w:val="00E377F6"/>
    <w:rsid w:val="00E43FDB"/>
    <w:rsid w:val="00E91FD8"/>
    <w:rsid w:val="00F11E23"/>
    <w:rsid w:val="00F12433"/>
    <w:rsid w:val="00F30CDE"/>
    <w:rsid w:val="00F61814"/>
    <w:rsid w:val="00FB623F"/>
    <w:rsid w:val="00FB72CC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2B3C"/>
  <w15:docId w15:val="{3F55499A-6B0F-4E3D-AEF9-49E89A51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38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7C38"/>
    <w:pPr>
      <w:ind w:left="0"/>
    </w:pPr>
  </w:style>
  <w:style w:type="character" w:customStyle="1" w:styleId="c11">
    <w:name w:val="c11"/>
    <w:basedOn w:val="a0"/>
    <w:rsid w:val="00B07C38"/>
  </w:style>
  <w:style w:type="table" w:styleId="a5">
    <w:name w:val="Table Grid"/>
    <w:basedOn w:val="a1"/>
    <w:uiPriority w:val="59"/>
    <w:rsid w:val="00C7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2</cp:revision>
  <dcterms:created xsi:type="dcterms:W3CDTF">2025-05-05T06:40:00Z</dcterms:created>
  <dcterms:modified xsi:type="dcterms:W3CDTF">2025-05-05T06:40:00Z</dcterms:modified>
</cp:coreProperties>
</file>